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35F" w:rsidRDefault="007B135F" w:rsidP="007B135F">
      <w:r>
        <w:t xml:space="preserve">   ОПИСНА ПОХВАЛА КАО НАЈМОЋНИЈА МОТИВАЦИЈА ДЕЦЕ ДА САРАЂУЈУ</w:t>
      </w:r>
    </w:p>
    <w:p w:rsidR="007B135F" w:rsidRDefault="007B135F" w:rsidP="007B135F"/>
    <w:p w:rsidR="007B135F" w:rsidRDefault="007B135F" w:rsidP="007B135F">
      <w:pPr>
        <w:spacing w:line="360" w:lineRule="auto"/>
      </w:pPr>
      <w:r>
        <w:t xml:space="preserve"> Поштовани родитељи,</w:t>
      </w:r>
    </w:p>
    <w:p w:rsidR="007B135F" w:rsidRDefault="007B135F" w:rsidP="007B135F">
      <w:pPr>
        <w:spacing w:line="360" w:lineRule="auto"/>
      </w:pPr>
      <w:r>
        <w:t xml:space="preserve">коришћење ове технике  Вам може променити свакодневницу и породични живот. </w:t>
      </w:r>
    </w:p>
    <w:p w:rsidR="007B135F" w:rsidRDefault="007B135F" w:rsidP="007B135F">
      <w:pPr>
        <w:spacing w:line="360" w:lineRule="auto"/>
      </w:pPr>
      <w:r>
        <w:t xml:space="preserve">                  „Описна похвала“ је када приметите и конкретно опишете оно што је дете добро урадило. Обично хвалимо своју децу како би утицали на њихово самопоштовање. Већина родитеља похвали дететово ангажовање у разним сегментима тако што кажу „Браво“, „Супер“, „Дивно“, „Сјајно“ итд...То је добар начин да се утиче на самопоуздање детета и представља повратну информацију да је оно што дете уради значајно. Али, неретко је случај да овакве похвале, иако су изречене са добром намером, не делују јер су сувише уопштене, неодређене и често претеране. Родитељи су склони томе да по аутоматизму дају детету похвалу у суперлативу, а да једва погледају цртеж, фигуру направљену од пластелина и друге ствари које су предмет похвале. </w:t>
      </w:r>
    </w:p>
    <w:p w:rsidR="007B135F" w:rsidRDefault="007B135F" w:rsidP="007B135F">
      <w:pPr>
        <w:spacing w:line="360" w:lineRule="auto"/>
      </w:pPr>
      <w:r>
        <w:t xml:space="preserve">               „Описна похвала“ је када примећујемо оно што је дете у конкретној ситуацији урадило добро или није урадило лоше. Тада треба да обратимо пажњу на оно што дете ради. Тренутак када обраћамо пажњу на оно што је детету важно је веома битан, јер се тада посвећујемо изказивању конкретне похвале.                                                                </w:t>
      </w:r>
    </w:p>
    <w:p w:rsidR="007B135F" w:rsidRDefault="007B135F" w:rsidP="007B135F">
      <w:pPr>
        <w:spacing w:line="360" w:lineRule="auto"/>
      </w:pPr>
      <w:r>
        <w:t xml:space="preserve">                 У свакодневним ситуацијама само опишите оно што Вам се свиђа у њиховом понашању: дете које слабије једе - похвалите „Вечераш и не жалиш се “, или „Пробао си пас</w:t>
      </w:r>
      <w:r w:rsidR="007334A7">
        <w:t xml:space="preserve">уљ, то је веома храбро од тебе“... </w:t>
      </w:r>
      <w:r>
        <w:t>То је начин да детету кажете шта цените, да је лепо  што проба храну коју иначе не једе, да лепо једе и не жали се итд...На исти начин реагујете и у осталим свакодневним ситуацијама.</w:t>
      </w:r>
    </w:p>
    <w:p w:rsidR="007B135F" w:rsidRDefault="007334A7" w:rsidP="007B135F">
      <w:pPr>
        <w:spacing w:line="360" w:lineRule="auto"/>
      </w:pPr>
      <w:r>
        <w:t xml:space="preserve">                </w:t>
      </w:r>
      <w:r w:rsidR="007B135F">
        <w:t>Можда Вам се учини да ће се дете понашати на одређен начин само да би удовољило родитељу, али чињеница је да што више слушају о томе шта добро раде пре ће усвојити такав начин понашања.</w:t>
      </w:r>
      <w:r w:rsidR="007B135F" w:rsidRPr="00B72DC7">
        <w:t xml:space="preserve"> </w:t>
      </w:r>
      <w:r>
        <w:t>Кроз „О</w:t>
      </w:r>
      <w:r w:rsidR="007B135F">
        <w:t>писну похвалу</w:t>
      </w:r>
      <w:r>
        <w:t>“</w:t>
      </w:r>
      <w:r w:rsidR="007B135F">
        <w:t xml:space="preserve"> деци је јасно шт</w:t>
      </w:r>
      <w:r>
        <w:t xml:space="preserve">а желите да она раде. </w:t>
      </w:r>
      <w:r w:rsidR="007B135F">
        <w:t xml:space="preserve">Kористећи ову технику ви описујете одређено понашање и шаљете им јасну поруку да сте приметили све оно што је добро. </w:t>
      </w:r>
      <w:r>
        <w:t>„</w:t>
      </w:r>
      <w:r w:rsidR="007B135F">
        <w:t>Описна похвала</w:t>
      </w:r>
      <w:r>
        <w:t>“</w:t>
      </w:r>
      <w:r w:rsidR="007B135F">
        <w:t xml:space="preserve"> поправља понашање. Деца ће после извесног времена поступати на одговарајући начин зато што мисле да тако треба и добро понашање ће им постати навика.</w:t>
      </w:r>
    </w:p>
    <w:sectPr w:rsidR="007B135F" w:rsidSect="000A06C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135F"/>
    <w:rsid w:val="000A06CD"/>
    <w:rsid w:val="00107198"/>
    <w:rsid w:val="004A73C8"/>
    <w:rsid w:val="0063571E"/>
    <w:rsid w:val="00687113"/>
    <w:rsid w:val="007334A7"/>
    <w:rsid w:val="0079185E"/>
    <w:rsid w:val="007B135F"/>
    <w:rsid w:val="00992156"/>
    <w:rsid w:val="00C31A1F"/>
    <w:rsid w:val="00D61598"/>
    <w:rsid w:val="00DE5AFD"/>
    <w:rsid w:val="00F74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5F"/>
    <w:pPr>
      <w:spacing w:line="240" w:lineRule="auto"/>
      <w:jc w:val="both"/>
    </w:pPr>
    <w:rPr>
      <w:rFonts w:ascii="Times New Roman" w:eastAsia="Calibri" w:hAnsi="Times New Roman" w:cs="Times New Roman"/>
      <w:b w:val="0"/>
      <w:bCs w:val="0"/>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Jelena Poletarac</cp:lastModifiedBy>
  <cp:revision>2</cp:revision>
  <dcterms:created xsi:type="dcterms:W3CDTF">2020-04-20T09:48:00Z</dcterms:created>
  <dcterms:modified xsi:type="dcterms:W3CDTF">2020-04-20T09:48:00Z</dcterms:modified>
</cp:coreProperties>
</file>